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15B17" w:rsidTr="00415B17">
        <w:tc>
          <w:tcPr>
            <w:tcW w:w="4889" w:type="dxa"/>
          </w:tcPr>
          <w:p w:rsidR="00415B17" w:rsidRDefault="00415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Elenca 4 caratteristiche che descrivono un buon rappresentante</w:t>
            </w: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Pr="00415B17" w:rsidRDefault="00415B17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15B17" w:rsidRDefault="00415B17"/>
        </w:tc>
      </w:tr>
      <w:tr w:rsidR="00415B17" w:rsidTr="00415B17">
        <w:tc>
          <w:tcPr>
            <w:tcW w:w="4889" w:type="dxa"/>
          </w:tcPr>
          <w:p w:rsidR="00415B17" w:rsidRDefault="00415B17">
            <w:pPr>
              <w:rPr>
                <w:b/>
                <w:sz w:val="28"/>
                <w:szCs w:val="28"/>
              </w:rPr>
            </w:pPr>
            <w:r w:rsidRPr="00415B17">
              <w:rPr>
                <w:b/>
                <w:sz w:val="28"/>
                <w:szCs w:val="28"/>
              </w:rPr>
              <w:t>Indica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B17">
              <w:rPr>
                <w:b/>
                <w:sz w:val="28"/>
                <w:szCs w:val="28"/>
              </w:rPr>
              <w:t xml:space="preserve"> 4 </w:t>
            </w:r>
            <w:r>
              <w:rPr>
                <w:b/>
                <w:sz w:val="28"/>
                <w:szCs w:val="28"/>
              </w:rPr>
              <w:t>comportamenti che un rappresentante di classe non dovrebbe mai tenere</w:t>
            </w: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Pr="00415B17" w:rsidRDefault="00415B17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15B17" w:rsidRDefault="00415B17"/>
        </w:tc>
      </w:tr>
      <w:tr w:rsidR="00415B17" w:rsidTr="00415B17">
        <w:tc>
          <w:tcPr>
            <w:tcW w:w="4889" w:type="dxa"/>
          </w:tcPr>
          <w:p w:rsidR="00415B17" w:rsidRDefault="00415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cosa pensi questo corso potrebbe esserti utile?</w:t>
            </w: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543241" w:rsidRDefault="00543241">
            <w:pPr>
              <w:rPr>
                <w:b/>
                <w:sz w:val="28"/>
                <w:szCs w:val="28"/>
              </w:rPr>
            </w:pPr>
          </w:p>
          <w:p w:rsidR="00415B17" w:rsidRDefault="00415B17">
            <w:pPr>
              <w:rPr>
                <w:b/>
                <w:sz w:val="28"/>
                <w:szCs w:val="28"/>
              </w:rPr>
            </w:pPr>
          </w:p>
          <w:p w:rsidR="00415B17" w:rsidRPr="00415B17" w:rsidRDefault="00415B17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15B17" w:rsidRDefault="00415B17"/>
        </w:tc>
      </w:tr>
      <w:tr w:rsidR="00415B17" w:rsidTr="00415B17">
        <w:tc>
          <w:tcPr>
            <w:tcW w:w="4889" w:type="dxa"/>
          </w:tcPr>
          <w:p w:rsidR="00415B17" w:rsidRDefault="00543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Cosa ti ha spinto a candidarti?</w:t>
            </w:r>
          </w:p>
          <w:p w:rsidR="00543241" w:rsidRDefault="00543241">
            <w:pPr>
              <w:rPr>
                <w:b/>
                <w:sz w:val="28"/>
                <w:szCs w:val="28"/>
              </w:rPr>
            </w:pPr>
          </w:p>
          <w:p w:rsidR="00543241" w:rsidRDefault="00543241">
            <w:pPr>
              <w:rPr>
                <w:b/>
                <w:sz w:val="28"/>
                <w:szCs w:val="28"/>
              </w:rPr>
            </w:pPr>
          </w:p>
          <w:p w:rsidR="00543241" w:rsidRDefault="00543241">
            <w:pPr>
              <w:rPr>
                <w:b/>
                <w:sz w:val="28"/>
                <w:szCs w:val="28"/>
              </w:rPr>
            </w:pPr>
          </w:p>
          <w:p w:rsidR="00543241" w:rsidRDefault="00543241">
            <w:pPr>
              <w:rPr>
                <w:b/>
                <w:sz w:val="28"/>
                <w:szCs w:val="28"/>
              </w:rPr>
            </w:pPr>
          </w:p>
          <w:p w:rsidR="00543241" w:rsidRDefault="00543241">
            <w:pPr>
              <w:rPr>
                <w:b/>
                <w:sz w:val="28"/>
                <w:szCs w:val="28"/>
              </w:rPr>
            </w:pPr>
          </w:p>
          <w:p w:rsidR="00543241" w:rsidRDefault="00543241">
            <w:pPr>
              <w:rPr>
                <w:b/>
                <w:sz w:val="28"/>
                <w:szCs w:val="28"/>
              </w:rPr>
            </w:pPr>
          </w:p>
          <w:p w:rsidR="00543241" w:rsidRDefault="00543241">
            <w:pPr>
              <w:rPr>
                <w:b/>
                <w:sz w:val="28"/>
                <w:szCs w:val="28"/>
              </w:rPr>
            </w:pPr>
          </w:p>
          <w:p w:rsidR="00543241" w:rsidRDefault="00543241">
            <w:pPr>
              <w:rPr>
                <w:b/>
                <w:sz w:val="28"/>
                <w:szCs w:val="28"/>
              </w:rPr>
            </w:pPr>
          </w:p>
          <w:p w:rsidR="00543241" w:rsidRDefault="00543241">
            <w:pPr>
              <w:rPr>
                <w:b/>
                <w:sz w:val="28"/>
                <w:szCs w:val="28"/>
              </w:rPr>
            </w:pPr>
          </w:p>
          <w:p w:rsidR="00543241" w:rsidRPr="00543241" w:rsidRDefault="00543241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415B17" w:rsidRDefault="00415B17"/>
        </w:tc>
      </w:tr>
    </w:tbl>
    <w:p w:rsidR="007C4DD6" w:rsidRDefault="006A39CA"/>
    <w:sectPr w:rsidR="007C4DD6" w:rsidSect="00EA6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5B17"/>
    <w:rsid w:val="00415B17"/>
    <w:rsid w:val="00543241"/>
    <w:rsid w:val="00845D01"/>
    <w:rsid w:val="00EA64B0"/>
    <w:rsid w:val="00F3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4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dcantare</dc:creator>
  <cp:keywords/>
  <dc:description/>
  <cp:lastModifiedBy>dcantare</cp:lastModifiedBy>
  <cp:revision>3</cp:revision>
  <dcterms:created xsi:type="dcterms:W3CDTF">2016-12-12T11:35:00Z</dcterms:created>
  <dcterms:modified xsi:type="dcterms:W3CDTF">2016-12-12T11:45:00Z</dcterms:modified>
</cp:coreProperties>
</file>